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88" w:rsidRPr="00542D85" w:rsidRDefault="00D64D88" w:rsidP="00D64D88">
      <w:pPr>
        <w:spacing w:after="0" w:line="240" w:lineRule="auto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</w:t>
      </w:r>
    </w:p>
    <w:p w:rsidR="00D64D88" w:rsidRDefault="00D64D88" w:rsidP="00D64D88">
      <w:pPr>
        <w:spacing w:after="0" w:line="240" w:lineRule="auto"/>
        <w:rPr>
          <w:rStyle w:val="a4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D88" w:rsidRPr="00F00F75" w:rsidRDefault="00D64D88" w:rsidP="00D64D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00F75">
        <w:rPr>
          <w:rFonts w:ascii="Times New Roman" w:hAnsi="Times New Roman" w:cs="Times New Roman"/>
          <w:sz w:val="20"/>
          <w:szCs w:val="20"/>
        </w:rPr>
        <w:t>Муниципальное образовательное  бюджетное</w:t>
      </w:r>
    </w:p>
    <w:p w:rsidR="00D64D88" w:rsidRPr="00F00F75" w:rsidRDefault="00D64D88" w:rsidP="00D64D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00F75">
        <w:rPr>
          <w:rFonts w:ascii="Times New Roman" w:hAnsi="Times New Roman" w:cs="Times New Roman"/>
          <w:sz w:val="20"/>
          <w:szCs w:val="20"/>
        </w:rPr>
        <w:t xml:space="preserve">                          учреждение</w:t>
      </w:r>
    </w:p>
    <w:p w:rsidR="00D64D88" w:rsidRPr="00F00F75" w:rsidRDefault="00D64D88" w:rsidP="00D64D8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F00F75">
        <w:rPr>
          <w:rFonts w:ascii="Times New Roman" w:hAnsi="Times New Roman" w:cs="Times New Roman"/>
          <w:b/>
          <w:sz w:val="20"/>
          <w:szCs w:val="20"/>
        </w:rPr>
        <w:t xml:space="preserve">             « БОРОВАЯ СРЕДНЯЯ</w:t>
      </w:r>
    </w:p>
    <w:p w:rsidR="00D64D88" w:rsidRPr="00F00F75" w:rsidRDefault="00D64D88" w:rsidP="00D64D8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F00F75">
        <w:rPr>
          <w:rFonts w:ascii="Times New Roman" w:hAnsi="Times New Roman" w:cs="Times New Roman"/>
          <w:b/>
          <w:sz w:val="20"/>
          <w:szCs w:val="20"/>
        </w:rPr>
        <w:t>ОБЩЕОБРАЗОВАТЕЛЬНАЯ ШКОЛА»</w:t>
      </w:r>
    </w:p>
    <w:p w:rsidR="00D64D88" w:rsidRPr="00F00F75" w:rsidRDefault="00D64D88" w:rsidP="00D64D8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64D88" w:rsidRPr="00F00F75" w:rsidRDefault="00D64D88" w:rsidP="00D64D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00F75">
        <w:rPr>
          <w:rFonts w:ascii="Times New Roman" w:hAnsi="Times New Roman" w:cs="Times New Roman"/>
          <w:sz w:val="20"/>
          <w:szCs w:val="20"/>
        </w:rPr>
        <w:t xml:space="preserve">             461000 п. Колтубановский</w:t>
      </w:r>
    </w:p>
    <w:p w:rsidR="00D64D88" w:rsidRPr="00F00F75" w:rsidRDefault="00D64D88" w:rsidP="00D64D8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пер </w:t>
      </w:r>
      <w:r w:rsidRPr="00F00F75">
        <w:rPr>
          <w:rFonts w:ascii="Times New Roman" w:hAnsi="Times New Roman" w:cs="Times New Roman"/>
          <w:sz w:val="20"/>
          <w:szCs w:val="20"/>
        </w:rPr>
        <w:t>Школьн</w:t>
      </w:r>
      <w:r>
        <w:rPr>
          <w:rFonts w:ascii="Times New Roman" w:hAnsi="Times New Roman" w:cs="Times New Roman"/>
          <w:sz w:val="20"/>
          <w:szCs w:val="20"/>
        </w:rPr>
        <w:t xml:space="preserve">ый </w:t>
      </w:r>
      <w:r w:rsidRPr="00F00F75">
        <w:rPr>
          <w:rFonts w:ascii="Times New Roman" w:hAnsi="Times New Roman" w:cs="Times New Roman"/>
          <w:sz w:val="20"/>
          <w:szCs w:val="20"/>
        </w:rPr>
        <w:t>, д.10</w:t>
      </w:r>
    </w:p>
    <w:p w:rsidR="00D64D88" w:rsidRPr="00574648" w:rsidRDefault="00D64D88" w:rsidP="00D64D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00F75">
        <w:rPr>
          <w:rFonts w:ascii="Times New Roman" w:hAnsi="Times New Roman" w:cs="Times New Roman"/>
          <w:sz w:val="20"/>
          <w:szCs w:val="20"/>
        </w:rPr>
        <w:t xml:space="preserve">               телефон</w:t>
      </w:r>
      <w:r w:rsidRPr="00574648">
        <w:rPr>
          <w:rFonts w:ascii="Times New Roman" w:hAnsi="Times New Roman" w:cs="Times New Roman"/>
          <w:sz w:val="20"/>
          <w:szCs w:val="20"/>
        </w:rPr>
        <w:t>: 8 (35</w:t>
      </w:r>
      <w:r w:rsidRPr="00DB64A1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574648">
        <w:rPr>
          <w:rFonts w:ascii="Times New Roman" w:hAnsi="Times New Roman" w:cs="Times New Roman"/>
          <w:sz w:val="20"/>
          <w:szCs w:val="20"/>
        </w:rPr>
        <w:t>342)37- 6-84</w:t>
      </w:r>
    </w:p>
    <w:p w:rsidR="00D64D88" w:rsidRPr="00F00F75" w:rsidRDefault="00D64D88" w:rsidP="00D64D88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57464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00F75">
        <w:rPr>
          <w:rFonts w:ascii="Times New Roman" w:hAnsi="Times New Roman" w:cs="Times New Roman"/>
          <w:sz w:val="20"/>
          <w:szCs w:val="20"/>
        </w:rPr>
        <w:t>Е</w:t>
      </w:r>
      <w:r w:rsidRPr="00F00F75">
        <w:rPr>
          <w:rFonts w:ascii="Times New Roman" w:hAnsi="Times New Roman" w:cs="Times New Roman"/>
          <w:sz w:val="20"/>
          <w:szCs w:val="20"/>
          <w:lang w:val="en-US"/>
        </w:rPr>
        <w:t>-mail: borovaia-2Bsoch@ yandex. ru</w:t>
      </w:r>
    </w:p>
    <w:p w:rsidR="00D64D88" w:rsidRPr="00DB64A1" w:rsidRDefault="00D64D88" w:rsidP="00D64D88">
      <w:pPr>
        <w:spacing w:after="0" w:line="240" w:lineRule="auto"/>
        <w:rPr>
          <w:rStyle w:val="a4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64D88" w:rsidRPr="00574648" w:rsidRDefault="00D64D88" w:rsidP="00D64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64D88">
        <w:rPr>
          <w:rStyle w:val="a4"/>
          <w:rFonts w:ascii="Times New Roman" w:eastAsia="Times New Roman" w:hAnsi="Times New Roman" w:cs="Times New Roman"/>
          <w:b/>
          <w:sz w:val="24"/>
          <w:szCs w:val="24"/>
          <w:u w:val="none"/>
          <w:lang w:val="en-US" w:eastAsia="ru-RU"/>
        </w:rPr>
        <w:t xml:space="preserve">     </w:t>
      </w:r>
      <w:r w:rsidRPr="00574648">
        <w:rPr>
          <w:rStyle w:val="a4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 xml:space="preserve">Приказ  № </w:t>
      </w:r>
      <w:r w:rsidR="00574648">
        <w:rPr>
          <w:rStyle w:val="a4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___</w:t>
      </w:r>
      <w:r w:rsidRPr="00574648">
        <w:rPr>
          <w:rStyle w:val="a4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 xml:space="preserve">  от  </w:t>
      </w:r>
      <w:r w:rsidR="00574648" w:rsidRPr="00574648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«</w:t>
      </w:r>
      <w:r w:rsidR="00574648" w:rsidRPr="00574648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18» октября 2019 г.</w:t>
      </w:r>
    </w:p>
    <w:p w:rsidR="00D64D88" w:rsidRPr="00894430" w:rsidRDefault="00D64D88" w:rsidP="00D64D88">
      <w:pPr>
        <w:spacing w:after="0"/>
      </w:pPr>
    </w:p>
    <w:p w:rsidR="00D64D88" w:rsidRPr="00894430" w:rsidRDefault="00D64D88" w:rsidP="00C20C38">
      <w:pPr>
        <w:widowControl w:val="0"/>
        <w:shd w:val="clear" w:color="auto" w:fill="FFFFFF"/>
        <w:tabs>
          <w:tab w:val="left" w:pos="230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894430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«Об открытии лагер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я дневного пребывания</w:t>
      </w:r>
    </w:p>
    <w:p w:rsidR="00D64D88" w:rsidRPr="00894430" w:rsidRDefault="00D64D88" w:rsidP="00C20C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  <w:r w:rsidRPr="00894430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 на   базе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школы </w:t>
      </w:r>
      <w:r w:rsidRPr="00894430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 на период 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осенних</w:t>
      </w:r>
      <w:r w:rsidRPr="00894430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  каникул в 201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9</w:t>
      </w:r>
      <w:r w:rsidRPr="00894430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 и возложении ответственности за работу лагеря</w:t>
      </w:r>
      <w:r w:rsidRPr="00894430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»</w:t>
      </w:r>
    </w:p>
    <w:p w:rsidR="00D64D88" w:rsidRPr="00894430" w:rsidRDefault="00D64D88" w:rsidP="00C20C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D64D88" w:rsidRPr="004C5593" w:rsidRDefault="00D64D88" w:rsidP="00C20C38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9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C55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 Указа Губернатора Оренбургской  области от 12.04.2012 г. № 211-ук «Об организации отдыха, оздоровления и занятости детей и подростков в Оренбургской области в 2012 году и последующие годы», в соответствии</w:t>
      </w:r>
      <w:r w:rsidRPr="004C55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 </w:t>
      </w:r>
      <w:r w:rsidRPr="004C5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муниципального образования Бузулукский район от 24.04.2012г. № 517-п «Об организации отдыха, оздоровления и занятости детей и подростков в  Бузулукском районе в 2012 году и последующие годы» и  в целях  оздоровления и организации досуга детей</w:t>
      </w:r>
      <w:r w:rsidRPr="004C55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в период летних каникул </w:t>
      </w:r>
    </w:p>
    <w:p w:rsidR="00D64D88" w:rsidRPr="004C5593" w:rsidRDefault="00D64D88" w:rsidP="00D64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C55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Приказываю;</w:t>
      </w:r>
    </w:p>
    <w:p w:rsidR="00D64D88" w:rsidRPr="004C5593" w:rsidRDefault="00D64D88" w:rsidP="005D7D1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C55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Открыть на базе МОБУ «Боровая СОШ» лагерь дневного пребывания с питанием.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 осенних каникулах 2019-</w:t>
      </w:r>
      <w:r w:rsidR="005D7D1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20 учебного года </w:t>
      </w:r>
      <w:r w:rsidRPr="004C55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сроком на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7 д</w:t>
      </w:r>
      <w:r w:rsidRPr="004C55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ей </w:t>
      </w:r>
      <w:r w:rsidRPr="004C55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для учащихся 10-1</w:t>
      </w:r>
      <w:r w:rsidR="005D7D1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5</w:t>
      </w:r>
      <w:r w:rsidRPr="004C55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в составе 30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="00C20C3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:rsidR="00D64D88" w:rsidRPr="004C5593" w:rsidRDefault="00D64D88" w:rsidP="005D7D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2-х разовое питание детей лагеря дневного пребывания в столовой МОБУ «Боровая СОШ».</w:t>
      </w:r>
    </w:p>
    <w:p w:rsidR="00D64D88" w:rsidRPr="004C5593" w:rsidRDefault="00D64D88" w:rsidP="005D7D1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C55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Назначить начальником лагеря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Акшенцеву Г</w:t>
      </w:r>
      <w:r w:rsidRPr="009F23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.П.</w:t>
      </w:r>
      <w:r w:rsidRPr="004C55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зам. директора по ВР МОБУ «Боровая СОШ»</w:t>
      </w:r>
    </w:p>
    <w:p w:rsidR="00574648" w:rsidRDefault="00D64D88" w:rsidP="00C20C3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4.1.</w:t>
      </w:r>
      <w:r w:rsidR="00574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Назначить старшей вожатой лагеря:</w:t>
      </w:r>
    </w:p>
    <w:p w:rsidR="00574648" w:rsidRDefault="00574648" w:rsidP="00C20C3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 Серкову Н.Н. – вожатую МОБУ «Боровая СОШ»</w:t>
      </w:r>
    </w:p>
    <w:p w:rsidR="00D64D88" w:rsidRPr="004C5593" w:rsidRDefault="00D64D88" w:rsidP="00C20C38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C55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Назначить воспитател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4C55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 лагеря:</w:t>
      </w:r>
    </w:p>
    <w:p w:rsidR="00D64D88" w:rsidRDefault="00D64D88" w:rsidP="00C20C3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="00574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Сеньчеву О.В.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="00574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="00574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учителя начальных классов.</w:t>
      </w:r>
    </w:p>
    <w:p w:rsidR="00D64D88" w:rsidRDefault="00D64D88" w:rsidP="00C20C3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  Синельникову И.В</w:t>
      </w:r>
      <w:r w:rsidR="005D7D1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 учителя географии.</w:t>
      </w:r>
    </w:p>
    <w:p w:rsidR="00D64D88" w:rsidRDefault="00D64D88" w:rsidP="00C20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4.2.</w:t>
      </w:r>
      <w:r w:rsidRPr="00DB64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Назначить физкультурным руководителем </w:t>
      </w:r>
      <w:r w:rsidR="00574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Курьянова И.Ю</w:t>
      </w:r>
      <w:r w:rsidRPr="00DB64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., </w:t>
      </w:r>
      <w:r w:rsidR="00574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преподавател</w:t>
      </w:r>
      <w:r w:rsidR="00C20C3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я</w:t>
      </w:r>
      <w:r w:rsidR="00574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и организатор</w:t>
      </w:r>
      <w:r w:rsidR="00C20C3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</w:t>
      </w:r>
      <w:r w:rsidR="00574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ОБЖ и </w:t>
      </w:r>
      <w:r w:rsidRPr="00DB64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учител</w:t>
      </w:r>
      <w:r w:rsidR="00C20C3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я</w:t>
      </w:r>
      <w:r w:rsidRPr="00DB64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физвоспитания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</w:t>
      </w:r>
      <w:r w:rsidRPr="00DB64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ОБУ «Боровая СОШ»</w:t>
      </w:r>
      <w:r w:rsidR="005D7D1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:rsidR="00C20C38" w:rsidRDefault="00C20C38" w:rsidP="00C20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4.3 Назначить педагогами дополнительного образования:</w:t>
      </w:r>
    </w:p>
    <w:p w:rsidR="00C20C38" w:rsidRDefault="00C20C38" w:rsidP="00C20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Шакирова Марата Шамгуновича учителя физвоспитания, </w:t>
      </w:r>
    </w:p>
    <w:p w:rsidR="00C20C38" w:rsidRDefault="00C20C38" w:rsidP="00C20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-Акшенцеву Галину Петровну учителя математики, </w:t>
      </w:r>
    </w:p>
    <w:p w:rsidR="00C20C38" w:rsidRDefault="00C20C38" w:rsidP="00C20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-Кучумова Сергея Константиновича учителя физики.</w:t>
      </w:r>
    </w:p>
    <w:p w:rsidR="00C20C38" w:rsidRPr="00DB64A1" w:rsidRDefault="00C20C38" w:rsidP="00C20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4.4. Назначить психологом Филипцову Людмилу Валерьевну, педагога-психолога МОБУ «Боровая СОШ».</w:t>
      </w:r>
    </w:p>
    <w:p w:rsidR="00D64D88" w:rsidRPr="00DB64A1" w:rsidRDefault="005D7D1A" w:rsidP="005D7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5.</w:t>
      </w:r>
      <w:r w:rsidR="00D64D88" w:rsidRPr="00DB64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Назначить поваром Чеботарёву Е.А.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</w:t>
      </w:r>
      <w:r w:rsidR="00D64D88" w:rsidRPr="00DB64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="00574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Галееву В.Ю.</w:t>
      </w:r>
      <w:r w:rsidR="00C20C3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</w:t>
      </w:r>
      <w:r w:rsidR="005746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="00D64D88" w:rsidRPr="00DB64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техничкой для уборки помещений </w:t>
      </w:r>
      <w:r w:rsidR="00D64D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="00D64D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Яковлеву Н.П.</w:t>
      </w:r>
    </w:p>
    <w:p w:rsidR="00D64D88" w:rsidRPr="005D7D1A" w:rsidRDefault="00D64D88" w:rsidP="00C20C38">
      <w:pPr>
        <w:pStyle w:val="a5"/>
        <w:numPr>
          <w:ilvl w:val="0"/>
          <w:numId w:val="2"/>
        </w:numPr>
        <w:shd w:val="clear" w:color="auto" w:fill="FFFFFF"/>
        <w:tabs>
          <w:tab w:val="left" w:pos="0"/>
        </w:tabs>
        <w:spacing w:line="254" w:lineRule="exact"/>
        <w:ind w:left="0" w:right="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D1A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Заместителю директора по ВР Акшенцевой Г.П.</w:t>
      </w:r>
    </w:p>
    <w:p w:rsidR="00D64D88" w:rsidRPr="004C5593" w:rsidRDefault="005D7D1A" w:rsidP="00C20C38">
      <w:pPr>
        <w:pStyle w:val="a5"/>
        <w:shd w:val="clear" w:color="auto" w:fill="FFFFFF"/>
        <w:tabs>
          <w:tab w:val="left" w:pos="2242"/>
        </w:tabs>
        <w:spacing w:line="254" w:lineRule="exact"/>
        <w:ind w:left="0"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6</w:t>
      </w:r>
      <w:r w:rsidR="00D64D88" w:rsidRPr="004C5593">
        <w:rPr>
          <w:rFonts w:ascii="Times New Roman" w:hAnsi="Times New Roman" w:cs="Times New Roman"/>
          <w:color w:val="000000"/>
          <w:spacing w:val="2"/>
          <w:sz w:val="24"/>
          <w:szCs w:val="24"/>
        </w:rPr>
        <w:t>.1.Провести совещание по организации работы лагеря дневного пребывания с питанием.</w:t>
      </w:r>
    </w:p>
    <w:p w:rsidR="00D64D88" w:rsidRPr="004C5593" w:rsidRDefault="005D7D1A" w:rsidP="00C20C38">
      <w:pPr>
        <w:pStyle w:val="a5"/>
        <w:shd w:val="clear" w:color="auto" w:fill="FFFFFF"/>
        <w:tabs>
          <w:tab w:val="left" w:pos="2201"/>
        </w:tabs>
        <w:spacing w:before="2" w:line="254" w:lineRule="exact"/>
        <w:ind w:left="0" w:right="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6</w:t>
      </w:r>
      <w:r w:rsidR="00D64D88" w:rsidRPr="004C5593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.2.  </w:t>
      </w:r>
      <w:r w:rsidR="00D64D88" w:rsidRPr="004C559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Утвердить положение и программу работы лагеря  на период  каникул в  течение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7</w:t>
      </w:r>
      <w:r w:rsidR="00D64D88" w:rsidRPr="004C559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ней</w:t>
      </w:r>
      <w:r w:rsidR="00D64D88" w:rsidRPr="004C559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</w:t>
      </w:r>
    </w:p>
    <w:p w:rsidR="00274B5C" w:rsidRDefault="00274B5C" w:rsidP="00727A54">
      <w:pPr>
        <w:pStyle w:val="a5"/>
        <w:shd w:val="clear" w:color="auto" w:fill="FFFFFF"/>
        <w:spacing w:line="254" w:lineRule="exact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A54" w:rsidRDefault="00727A54" w:rsidP="00C20C38">
      <w:pPr>
        <w:spacing w:after="0" w:line="240" w:lineRule="auto"/>
        <w:ind w:left="720"/>
        <w:contextualSpacing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0008"/>
            <wp:effectExtent l="19050" t="0" r="3175" b="0"/>
            <wp:docPr id="3" name="Рисунок 3" descr="C:\Users\User\Documents\ВСЕ\Desktop\ЛДП\приказ по ЛД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ВСЕ\Desktop\ЛДП\приказ по ЛД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7A54" w:rsidSect="0059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04DB"/>
    <w:multiLevelType w:val="multilevel"/>
    <w:tmpl w:val="EC946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BFC2BB4"/>
    <w:multiLevelType w:val="hybridMultilevel"/>
    <w:tmpl w:val="D512A524"/>
    <w:lvl w:ilvl="0" w:tplc="0694A0B6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4D88"/>
    <w:rsid w:val="00274B5C"/>
    <w:rsid w:val="00574648"/>
    <w:rsid w:val="00591B93"/>
    <w:rsid w:val="005D7D1A"/>
    <w:rsid w:val="00727A54"/>
    <w:rsid w:val="00963576"/>
    <w:rsid w:val="009D659D"/>
    <w:rsid w:val="009F23FC"/>
    <w:rsid w:val="00C20C38"/>
    <w:rsid w:val="00D6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D8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64D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64D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0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D8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64D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64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Боровая СОШ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Боровая СОШ</dc:creator>
  <cp:keywords/>
  <dc:description/>
  <cp:lastModifiedBy>User</cp:lastModifiedBy>
  <cp:revision>7</cp:revision>
  <cp:lastPrinted>2019-10-18T11:39:00Z</cp:lastPrinted>
  <dcterms:created xsi:type="dcterms:W3CDTF">2019-03-21T07:38:00Z</dcterms:created>
  <dcterms:modified xsi:type="dcterms:W3CDTF">2019-10-31T09:21:00Z</dcterms:modified>
</cp:coreProperties>
</file>